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12" w:rsidRDefault="008E6E72" w:rsidP="001D4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72">
        <w:rPr>
          <w:rFonts w:ascii="Times New Roman" w:hAnsi="Times New Roman" w:cs="Times New Roman"/>
          <w:b/>
          <w:sz w:val="24"/>
          <w:szCs w:val="24"/>
        </w:rPr>
        <w:t xml:space="preserve">Conference 29 </w:t>
      </w:r>
      <w:r w:rsidR="001D4C2E" w:rsidRPr="008E6E72">
        <w:rPr>
          <w:rFonts w:ascii="Times New Roman" w:hAnsi="Times New Roman" w:cs="Times New Roman"/>
          <w:b/>
          <w:sz w:val="24"/>
          <w:szCs w:val="24"/>
        </w:rPr>
        <w:t>Track &amp; Field Championship Meet</w:t>
      </w:r>
    </w:p>
    <w:p w:rsidR="008E6E72" w:rsidRPr="008E6E72" w:rsidRDefault="008E6E72" w:rsidP="008E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72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C2E" w:rsidRDefault="001D4C2E" w:rsidP="001D4C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Meet:</w:t>
      </w:r>
      <w:r>
        <w:rPr>
          <w:rFonts w:ascii="Times New Roman" w:hAnsi="Times New Roman" w:cs="Times New Roman"/>
          <w:sz w:val="24"/>
          <w:szCs w:val="24"/>
        </w:rPr>
        <w:t xml:space="preserve"> Thursday, May 18, 2017</w:t>
      </w: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of Meet:</w:t>
      </w:r>
      <w:r>
        <w:rPr>
          <w:rFonts w:ascii="Times New Roman" w:hAnsi="Times New Roman" w:cs="Times New Roman"/>
          <w:sz w:val="24"/>
          <w:szCs w:val="24"/>
        </w:rPr>
        <w:t xml:space="preserve"> Fluvanna County High School, Palmyra, VA</w:t>
      </w: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Directors:</w:t>
      </w:r>
      <w:r>
        <w:rPr>
          <w:rFonts w:ascii="Times New Roman" w:hAnsi="Times New Roman" w:cs="Times New Roman"/>
          <w:sz w:val="24"/>
          <w:szCs w:val="24"/>
        </w:rPr>
        <w:t xml:space="preserve"> Scott Morris (434-996-0127),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(434-531-1485)</w:t>
      </w: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Tom Casto (434-796-7996), Rose Brogan (804-380-2637)</w:t>
      </w: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Information:</w:t>
      </w:r>
      <w:r>
        <w:rPr>
          <w:rFonts w:ascii="Times New Roman" w:hAnsi="Times New Roman" w:cs="Times New Roman"/>
          <w:sz w:val="24"/>
          <w:szCs w:val="24"/>
        </w:rPr>
        <w:t xml:space="preserve"> Entries are due by 11:59pm on Monday, May 15</w:t>
      </w:r>
    </w:p>
    <w:p w:rsidR="001D4C2E" w:rsidRDefault="001D4C2E" w:rsidP="001D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will be done online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Following the closing of entries on May 15, each coach will receive an email of their entries on a performance list. Coaches will need to confirm their entries upon receipt of the email to Tom Casto at </w:t>
      </w:r>
      <w:hyperlink r:id="rId5" w:history="1">
        <w:r w:rsidRPr="00FB1616">
          <w:rPr>
            <w:rStyle w:val="Hyperlink"/>
            <w:rFonts w:ascii="Times New Roman" w:hAnsi="Times New Roman" w:cs="Times New Roman"/>
            <w:sz w:val="24"/>
            <w:szCs w:val="24"/>
          </w:rPr>
          <w:t>tcasto@apps.fluco.org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9:00pm on Tuesday, May 16</w:t>
      </w:r>
      <w:r w:rsidR="00E54813">
        <w:rPr>
          <w:rFonts w:ascii="Times New Roman" w:hAnsi="Times New Roman" w:cs="Times New Roman"/>
          <w:sz w:val="24"/>
          <w:szCs w:val="24"/>
        </w:rPr>
        <w:t>.</w:t>
      </w:r>
    </w:p>
    <w:p w:rsidR="00E54813" w:rsidRDefault="00E54813" w:rsidP="001D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scratches will be taken at the coaches meeting. Only scratches can be made at that time.</w:t>
      </w:r>
    </w:p>
    <w:p w:rsidR="00E54813" w:rsidRDefault="00E54813" w:rsidP="00E5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Entries:</w:t>
      </w:r>
    </w:p>
    <w:p w:rsidR="00E54813" w:rsidRDefault="00E54813" w:rsidP="00E5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entries are limited to three (3) per team</w:t>
      </w:r>
    </w:p>
    <w:p w:rsidR="00E54813" w:rsidRDefault="00E54813" w:rsidP="00E5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school may enter more than three (3) individual entries if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entries meet the Conference 29 qualifying standard</w:t>
      </w:r>
    </w:p>
    <w:p w:rsidR="00E5396F" w:rsidRDefault="00E5396F" w:rsidP="00E53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school entering more than three (3) individual entries will need to email the additional entries to Tom Casto at </w:t>
      </w:r>
      <w:hyperlink r:id="rId6" w:history="1">
        <w:r w:rsidRPr="00243C32">
          <w:rPr>
            <w:rStyle w:val="Hyperlink"/>
            <w:rFonts w:ascii="Times New Roman" w:hAnsi="Times New Roman" w:cs="Times New Roman"/>
            <w:sz w:val="24"/>
            <w:szCs w:val="24"/>
          </w:rPr>
          <w:t>tcasto@apps.fluco.org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before the entry deadline of May 15</w:t>
      </w:r>
      <w:r w:rsidRPr="00E53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by 11:59pm.</w:t>
      </w:r>
    </w:p>
    <w:p w:rsidR="008E0E16" w:rsidRPr="00E5396F" w:rsidRDefault="00E5396F" w:rsidP="00E53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entry performances must be verified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Any entry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verified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require a </w:t>
      </w:r>
      <w:r w:rsidR="00322FD7">
        <w:rPr>
          <w:rFonts w:ascii="Times New Roman" w:hAnsi="Times New Roman" w:cs="Times New Roman"/>
          <w:sz w:val="24"/>
          <w:szCs w:val="24"/>
        </w:rPr>
        <w:t xml:space="preserve">VHSL verification form including the athlete name, performance, name of meet, date of meet with a signature from the meet director. These forms should be emailed to Tom Casto at </w:t>
      </w:r>
      <w:hyperlink r:id="rId7" w:history="1">
        <w:r w:rsidR="00322FD7" w:rsidRPr="00243C32">
          <w:rPr>
            <w:rStyle w:val="Hyperlink"/>
            <w:rFonts w:ascii="Times New Roman" w:hAnsi="Times New Roman" w:cs="Times New Roman"/>
            <w:sz w:val="24"/>
            <w:szCs w:val="24"/>
          </w:rPr>
          <w:t>tcasto@apps.fluco.org</w:t>
        </w:r>
      </w:hyperlink>
      <w:r w:rsidR="00322FD7">
        <w:rPr>
          <w:rFonts w:ascii="Times New Roman" w:hAnsi="Times New Roman" w:cs="Times New Roman"/>
          <w:sz w:val="24"/>
          <w:szCs w:val="24"/>
        </w:rPr>
        <w:t xml:space="preserve"> </w:t>
      </w:r>
      <w:r w:rsidR="00322FD7">
        <w:rPr>
          <w:rFonts w:ascii="Times New Roman" w:hAnsi="Times New Roman" w:cs="Times New Roman"/>
          <w:sz w:val="24"/>
          <w:szCs w:val="24"/>
        </w:rPr>
        <w:t>before the entry deadline of May 15</w:t>
      </w:r>
      <w:r w:rsidR="00322FD7" w:rsidRPr="00E53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2FD7">
        <w:rPr>
          <w:rFonts w:ascii="Times New Roman" w:hAnsi="Times New Roman" w:cs="Times New Roman"/>
          <w:sz w:val="24"/>
          <w:szCs w:val="24"/>
        </w:rPr>
        <w:t xml:space="preserve"> by 11:59pm.</w:t>
      </w:r>
      <w:r w:rsidRPr="00E5396F">
        <w:rPr>
          <w:rFonts w:ascii="Times New Roman" w:hAnsi="Times New Roman" w:cs="Times New Roman"/>
          <w:sz w:val="24"/>
          <w:szCs w:val="24"/>
        </w:rPr>
        <w:tab/>
      </w:r>
    </w:p>
    <w:p w:rsidR="00E54813" w:rsidRPr="00E54813" w:rsidRDefault="00E54813" w:rsidP="00E5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times submitted must be F.A.T.</w:t>
      </w:r>
    </w:p>
    <w:p w:rsidR="00E54813" w:rsidRDefault="00E54813" w:rsidP="00E548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convert a hand time round the tenths place </w:t>
      </w:r>
      <w:r w:rsidRPr="00E54813"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if the hundredths place is greater than 0 </w:t>
      </w:r>
      <w:r w:rsidRPr="00E54813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then add 0.24 to that rounded time</w:t>
      </w:r>
    </w:p>
    <w:p w:rsidR="00E54813" w:rsidRDefault="008E0E16" w:rsidP="008E0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Teams:</w:t>
      </w:r>
    </w:p>
    <w:p w:rsidR="008E0E16" w:rsidRDefault="008E0E16" w:rsidP="008E0E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is allowed one (1) relay per event. Please make sure that any athlete you may wan</w:t>
      </w:r>
      <w:r w:rsidR="00322FD7">
        <w:rPr>
          <w:rFonts w:ascii="Times New Roman" w:hAnsi="Times New Roman" w:cs="Times New Roman"/>
          <w:sz w:val="24"/>
          <w:szCs w:val="24"/>
        </w:rPr>
        <w:t>t to use on a relay is entered in that</w:t>
      </w:r>
      <w:r>
        <w:rPr>
          <w:rFonts w:ascii="Times New Roman" w:hAnsi="Times New Roman" w:cs="Times New Roman"/>
          <w:sz w:val="24"/>
          <w:szCs w:val="24"/>
        </w:rPr>
        <w:t xml:space="preserve"> relay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is entered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322FD7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event. It helps to have all possible athletes in the computer ahead of time.</w:t>
      </w:r>
    </w:p>
    <w:p w:rsidR="008E0E16" w:rsidRDefault="008E0E16" w:rsidP="008E0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heats, flights and sections will be determined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entries.</w:t>
      </w:r>
      <w:bookmarkStart w:id="0" w:name="_GoBack"/>
      <w:bookmarkEnd w:id="0"/>
    </w:p>
    <w:p w:rsidR="008E0E16" w:rsidRDefault="008E0E16" w:rsidP="008E0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follow the NFSHSAA rules and regulations as well as the VHSL rules and regulations.</w:t>
      </w:r>
    </w:p>
    <w:p w:rsidR="008E6E72" w:rsidRDefault="008E6E72" w:rsidP="008E6E72">
      <w:pPr>
        <w:rPr>
          <w:rFonts w:ascii="Times New Roman" w:hAnsi="Times New Roman" w:cs="Times New Roman"/>
          <w:sz w:val="24"/>
          <w:szCs w:val="24"/>
        </w:rPr>
      </w:pPr>
    </w:p>
    <w:p w:rsidR="008E6E72" w:rsidRPr="00EB1443" w:rsidRDefault="008E6E72" w:rsidP="008E6E72">
      <w:pPr>
        <w:rPr>
          <w:rFonts w:ascii="Times New Roman" w:hAnsi="Times New Roman" w:cs="Times New Roman"/>
          <w:b/>
          <w:sz w:val="24"/>
          <w:szCs w:val="24"/>
        </w:rPr>
      </w:pPr>
      <w:r w:rsidRPr="00EB1443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8E6E72" w:rsidRPr="00EB1443" w:rsidRDefault="008E6E72" w:rsidP="008E6E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1443">
        <w:rPr>
          <w:rFonts w:ascii="Times New Roman" w:hAnsi="Times New Roman" w:cs="Times New Roman"/>
          <w:sz w:val="24"/>
          <w:szCs w:val="24"/>
        </w:rPr>
        <w:t>Team trophies will be awarded to the first place teams (boys and girls)</w:t>
      </w:r>
    </w:p>
    <w:p w:rsidR="008E6E72" w:rsidRPr="00EB1443" w:rsidRDefault="008E6E72" w:rsidP="008E6E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1443">
        <w:rPr>
          <w:rFonts w:ascii="Times New Roman" w:hAnsi="Times New Roman" w:cs="Times New Roman"/>
          <w:sz w:val="24"/>
          <w:szCs w:val="24"/>
        </w:rPr>
        <w:t>Medals will be awarded to the top 3 individuals and relay teams</w:t>
      </w:r>
    </w:p>
    <w:p w:rsidR="00F2536E" w:rsidRPr="00EB1443" w:rsidRDefault="00F2536E" w:rsidP="008E6E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1443">
        <w:rPr>
          <w:rFonts w:ascii="Times New Roman" w:hAnsi="Times New Roman" w:cs="Times New Roman"/>
          <w:sz w:val="24"/>
          <w:szCs w:val="24"/>
        </w:rPr>
        <w:t>Ribbons will be awarded to places 4,5 and 6 in the individual events</w:t>
      </w:r>
    </w:p>
    <w:sectPr w:rsidR="00F2536E" w:rsidRPr="00EB1443" w:rsidSect="00CF0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B81"/>
    <w:multiLevelType w:val="hybridMultilevel"/>
    <w:tmpl w:val="5E50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1377"/>
    <w:multiLevelType w:val="hybridMultilevel"/>
    <w:tmpl w:val="DD4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E"/>
    <w:rsid w:val="001D4C2E"/>
    <w:rsid w:val="002F3A12"/>
    <w:rsid w:val="00322FD7"/>
    <w:rsid w:val="008E0E16"/>
    <w:rsid w:val="008E6E72"/>
    <w:rsid w:val="00CF07DF"/>
    <w:rsid w:val="00E5396F"/>
    <w:rsid w:val="00E54813"/>
    <w:rsid w:val="00EB1443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84DE"/>
  <w15:chartTrackingRefBased/>
  <w15:docId w15:val="{6CACB35D-B59E-458F-9A1D-90F6A3A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asto@apps.flu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sto@apps.fluco.org" TargetMode="External"/><Relationship Id="rId5" Type="http://schemas.openxmlformats.org/officeDocument/2006/relationships/hyperlink" Target="mailto:tcasto@apps.fluc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Casto, Tom</dc:creator>
  <cp:keywords/>
  <dc:description/>
  <cp:lastModifiedBy>Tom Casto</cp:lastModifiedBy>
  <cp:revision>6</cp:revision>
  <cp:lastPrinted>2017-02-17T15:06:00Z</cp:lastPrinted>
  <dcterms:created xsi:type="dcterms:W3CDTF">2017-02-17T14:13:00Z</dcterms:created>
  <dcterms:modified xsi:type="dcterms:W3CDTF">2017-02-28T02:45:00Z</dcterms:modified>
</cp:coreProperties>
</file>